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9C4" w:rsidRPr="00C07F48" w:rsidRDefault="00FE1263" w:rsidP="00FE1263">
      <w:pPr>
        <w:spacing w:after="0"/>
        <w:ind w:left="-1134"/>
        <w:jc w:val="center"/>
        <w:rPr>
          <w:lang w:val="ru-RU"/>
        </w:rPr>
      </w:pPr>
      <w:bookmarkStart w:id="0" w:name="block-21088175"/>
      <w:r w:rsidRPr="00FE1263">
        <w:rPr>
          <w:noProof/>
          <w:lang w:val="ru-RU" w:eastAsia="ru-RU"/>
        </w:rPr>
        <w:drawing>
          <wp:inline distT="0" distB="0" distL="0" distR="0">
            <wp:extent cx="5940425" cy="8225016"/>
            <wp:effectExtent l="0" t="0" r="0" b="0"/>
            <wp:docPr id="1" name="Рисунок 1" descr="C:\Users\СОШ №-40\Desktop\т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 №-40\Desktop\тех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2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C4" w:rsidRPr="00C07F48" w:rsidRDefault="008969C4">
      <w:pPr>
        <w:spacing w:after="0"/>
        <w:ind w:left="120"/>
        <w:jc w:val="center"/>
        <w:rPr>
          <w:lang w:val="ru-RU"/>
        </w:rPr>
      </w:pPr>
    </w:p>
    <w:p w:rsidR="008969C4" w:rsidRPr="00C07F48" w:rsidRDefault="008969C4">
      <w:pPr>
        <w:spacing w:after="0"/>
        <w:ind w:left="120"/>
        <w:jc w:val="center"/>
        <w:rPr>
          <w:lang w:val="ru-RU"/>
        </w:rPr>
      </w:pPr>
    </w:p>
    <w:p w:rsidR="008969C4" w:rsidRPr="00C07F48" w:rsidRDefault="008969C4" w:rsidP="00FE1263">
      <w:pPr>
        <w:spacing w:after="0"/>
        <w:ind w:left="-1134"/>
        <w:jc w:val="center"/>
        <w:rPr>
          <w:lang w:val="ru-RU"/>
        </w:rPr>
      </w:pPr>
    </w:p>
    <w:p w:rsidR="008969C4" w:rsidRDefault="00FE1263">
      <w:pPr>
        <w:spacing w:after="0"/>
        <w:ind w:left="120"/>
        <w:jc w:val="center"/>
        <w:rPr>
          <w:lang w:val="ru-RU"/>
        </w:rPr>
      </w:pPr>
      <w:r w:rsidRPr="00FE1263">
        <w:rPr>
          <w:noProof/>
          <w:lang w:val="ru-RU" w:eastAsia="ru-RU"/>
        </w:rPr>
        <w:lastRenderedPageBreak/>
        <w:drawing>
          <wp:inline distT="0" distB="0" distL="0" distR="0">
            <wp:extent cx="5940425" cy="8225016"/>
            <wp:effectExtent l="0" t="0" r="0" b="0"/>
            <wp:docPr id="2" name="Рисунок 2" descr="C:\Users\СОШ №-40\Desktop\тех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ОШ №-40\Desktop\тех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25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263" w:rsidRDefault="00FE1263">
      <w:pPr>
        <w:spacing w:after="0"/>
        <w:ind w:left="120"/>
        <w:jc w:val="center"/>
        <w:rPr>
          <w:lang w:val="ru-RU"/>
        </w:rPr>
      </w:pPr>
    </w:p>
    <w:p w:rsidR="00FE1263" w:rsidRPr="00C07F48" w:rsidRDefault="00FE1263">
      <w:pPr>
        <w:spacing w:after="0"/>
        <w:ind w:left="120"/>
        <w:jc w:val="center"/>
        <w:rPr>
          <w:lang w:val="ru-RU"/>
        </w:rPr>
      </w:pPr>
    </w:p>
    <w:p w:rsidR="008969C4" w:rsidRPr="00C07F48" w:rsidRDefault="008969C4">
      <w:pPr>
        <w:spacing w:after="0"/>
        <w:ind w:left="120"/>
        <w:jc w:val="center"/>
        <w:rPr>
          <w:lang w:val="ru-RU"/>
        </w:rPr>
      </w:pPr>
    </w:p>
    <w:p w:rsidR="008969C4" w:rsidRPr="00C07F48" w:rsidRDefault="00C07F48">
      <w:pPr>
        <w:spacing w:after="0" w:line="264" w:lineRule="auto"/>
        <w:ind w:left="120"/>
        <w:jc w:val="both"/>
        <w:rPr>
          <w:lang w:val="ru-RU"/>
        </w:rPr>
      </w:pPr>
      <w:bookmarkStart w:id="1" w:name="block-2108817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</w:t>
      </w:r>
      <w:r w:rsidR="00E76C05" w:rsidRPr="00C07F4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​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C07F48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C07F48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07F4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07F48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969C4" w:rsidRDefault="00E76C0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969C4" w:rsidRPr="00C07F48" w:rsidRDefault="00E76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969C4" w:rsidRPr="00C07F48" w:rsidRDefault="00E76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969C4" w:rsidRPr="00C07F48" w:rsidRDefault="00E76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C07F48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C07F48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C07F4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07F48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C07F48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C07F4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C07F48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C07F4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07F48">
        <w:rPr>
          <w:rFonts w:ascii="Times New Roman" w:hAnsi="Times New Roman"/>
          <w:color w:val="000000"/>
          <w:sz w:val="28"/>
          <w:lang w:val="ru-RU"/>
        </w:rPr>
        <w:t>‌</w:t>
      </w:r>
    </w:p>
    <w:p w:rsidR="008969C4" w:rsidRPr="00C07F48" w:rsidRDefault="008969C4">
      <w:pPr>
        <w:spacing w:after="0" w:line="264" w:lineRule="auto"/>
        <w:ind w:left="120"/>
        <w:jc w:val="both"/>
        <w:rPr>
          <w:lang w:val="ru-RU"/>
        </w:rPr>
      </w:pPr>
    </w:p>
    <w:p w:rsidR="008969C4" w:rsidRPr="00C07F48" w:rsidRDefault="008969C4">
      <w:pPr>
        <w:rPr>
          <w:lang w:val="ru-RU"/>
        </w:rPr>
        <w:sectPr w:rsidR="008969C4" w:rsidRPr="00C07F48">
          <w:pgSz w:w="11906" w:h="16383"/>
          <w:pgMar w:top="1134" w:right="850" w:bottom="1134" w:left="1701" w:header="720" w:footer="720" w:gutter="0"/>
          <w:cols w:space="720"/>
        </w:sectPr>
      </w:pP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bookmarkStart w:id="3" w:name="block-21088176"/>
      <w:bookmarkEnd w:id="1"/>
      <w:r w:rsidRPr="00C07F4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969C4" w:rsidRPr="00C07F48" w:rsidRDefault="008969C4">
      <w:pPr>
        <w:spacing w:after="0" w:line="264" w:lineRule="auto"/>
        <w:ind w:left="120"/>
        <w:jc w:val="both"/>
        <w:rPr>
          <w:lang w:val="ru-RU"/>
        </w:rPr>
      </w:pP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969C4" w:rsidRPr="00C07F48" w:rsidRDefault="008969C4">
      <w:pPr>
        <w:spacing w:after="0" w:line="264" w:lineRule="auto"/>
        <w:ind w:left="120"/>
        <w:jc w:val="both"/>
        <w:rPr>
          <w:lang w:val="ru-RU"/>
        </w:rPr>
      </w:pP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8969C4" w:rsidRPr="00C07F48" w:rsidRDefault="008969C4">
      <w:pPr>
        <w:spacing w:after="0" w:line="264" w:lineRule="auto"/>
        <w:ind w:left="120"/>
        <w:jc w:val="both"/>
        <w:rPr>
          <w:lang w:val="ru-RU"/>
        </w:rPr>
      </w:pP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07F4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07F48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8969C4" w:rsidRPr="00C07F48" w:rsidRDefault="008969C4">
      <w:pPr>
        <w:spacing w:after="0" w:line="264" w:lineRule="auto"/>
        <w:ind w:left="120"/>
        <w:jc w:val="both"/>
        <w:rPr>
          <w:lang w:val="ru-RU"/>
        </w:rPr>
      </w:pP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969C4" w:rsidRPr="00C07F48" w:rsidRDefault="008969C4">
      <w:pPr>
        <w:spacing w:after="0" w:line="264" w:lineRule="auto"/>
        <w:ind w:left="120"/>
        <w:jc w:val="both"/>
        <w:rPr>
          <w:lang w:val="ru-RU"/>
        </w:rPr>
      </w:pP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8969C4" w:rsidRPr="00C07F48" w:rsidRDefault="008969C4">
      <w:pPr>
        <w:spacing w:after="0" w:line="264" w:lineRule="auto"/>
        <w:ind w:left="120"/>
        <w:jc w:val="both"/>
        <w:rPr>
          <w:lang w:val="ru-RU"/>
        </w:rPr>
      </w:pP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C07F4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8969C4" w:rsidRPr="00C07F48" w:rsidRDefault="008969C4">
      <w:pPr>
        <w:spacing w:after="0" w:line="264" w:lineRule="auto"/>
        <w:ind w:left="120"/>
        <w:jc w:val="both"/>
        <w:rPr>
          <w:lang w:val="ru-RU"/>
        </w:rPr>
      </w:pP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8969C4" w:rsidRPr="00C07F48" w:rsidRDefault="008969C4">
      <w:pPr>
        <w:spacing w:after="0" w:line="264" w:lineRule="auto"/>
        <w:ind w:left="120"/>
        <w:jc w:val="both"/>
        <w:rPr>
          <w:lang w:val="ru-RU"/>
        </w:rPr>
      </w:pP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8969C4" w:rsidRPr="00C07F48" w:rsidRDefault="008969C4">
      <w:pPr>
        <w:spacing w:after="0" w:line="264" w:lineRule="auto"/>
        <w:ind w:left="120"/>
        <w:jc w:val="both"/>
        <w:rPr>
          <w:lang w:val="ru-RU"/>
        </w:rPr>
      </w:pP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8969C4" w:rsidRPr="00C07F48" w:rsidRDefault="008969C4">
      <w:pPr>
        <w:spacing w:after="0" w:line="264" w:lineRule="auto"/>
        <w:ind w:left="120"/>
        <w:jc w:val="both"/>
        <w:rPr>
          <w:lang w:val="ru-RU"/>
        </w:rPr>
      </w:pP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07F48">
        <w:rPr>
          <w:rFonts w:ascii="Times New Roman" w:hAnsi="Times New Roman"/>
          <w:color w:val="000000"/>
          <w:sz w:val="28"/>
          <w:lang w:val="ru-RU"/>
        </w:rPr>
        <w:t>: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969C4" w:rsidRPr="00C07F48" w:rsidRDefault="00E76C05" w:rsidP="00792210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69C4" w:rsidRPr="00C07F48" w:rsidRDefault="00E76C05">
      <w:pPr>
        <w:spacing w:after="0" w:line="264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969C4" w:rsidRPr="00C07F48" w:rsidRDefault="00E76C05">
      <w:pPr>
        <w:spacing w:after="0" w:line="264" w:lineRule="auto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969C4" w:rsidRPr="00C07F48" w:rsidRDefault="008969C4">
      <w:pPr>
        <w:rPr>
          <w:lang w:val="ru-RU"/>
        </w:rPr>
        <w:sectPr w:rsidR="008969C4" w:rsidRPr="00C07F48">
          <w:pgSz w:w="11906" w:h="16383"/>
          <w:pgMar w:top="1134" w:right="850" w:bottom="1134" w:left="1701" w:header="720" w:footer="720" w:gutter="0"/>
          <w:cols w:space="720"/>
        </w:sectPr>
      </w:pPr>
    </w:p>
    <w:p w:rsidR="008969C4" w:rsidRPr="00C07F48" w:rsidRDefault="00E76C05">
      <w:pPr>
        <w:spacing w:after="0"/>
        <w:ind w:left="120"/>
        <w:rPr>
          <w:lang w:val="ru-RU"/>
        </w:rPr>
      </w:pPr>
      <w:bookmarkStart w:id="4" w:name="block-21088178"/>
      <w:bookmarkEnd w:id="3"/>
      <w:r w:rsidRPr="00C07F48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8969C4" w:rsidRPr="00C07F48" w:rsidRDefault="008969C4">
      <w:pPr>
        <w:spacing w:after="0"/>
        <w:ind w:left="120"/>
        <w:rPr>
          <w:lang w:val="ru-RU"/>
        </w:rPr>
      </w:pPr>
    </w:p>
    <w:p w:rsidR="008969C4" w:rsidRPr="00C07F48" w:rsidRDefault="008969C4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8969C4" w:rsidRPr="00C07F48" w:rsidRDefault="00E76C05">
      <w:pPr>
        <w:spacing w:after="0"/>
        <w:ind w:left="120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C07F4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07F48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969C4" w:rsidRPr="00C07F48" w:rsidRDefault="008969C4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8969C4" w:rsidRPr="00C07F48" w:rsidRDefault="008969C4">
      <w:pPr>
        <w:spacing w:after="0"/>
        <w:ind w:left="120"/>
        <w:rPr>
          <w:lang w:val="ru-RU"/>
        </w:rPr>
      </w:pPr>
    </w:p>
    <w:p w:rsidR="008969C4" w:rsidRPr="00C07F48" w:rsidRDefault="00E76C05">
      <w:pPr>
        <w:spacing w:after="0"/>
        <w:ind w:left="120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969C4" w:rsidRPr="00C07F48" w:rsidRDefault="008969C4">
      <w:pPr>
        <w:spacing w:after="0" w:line="257" w:lineRule="auto"/>
        <w:ind w:left="120"/>
        <w:jc w:val="both"/>
        <w:rPr>
          <w:lang w:val="ru-RU"/>
        </w:rPr>
      </w:pPr>
    </w:p>
    <w:p w:rsidR="008969C4" w:rsidRPr="00C07F48" w:rsidRDefault="00E76C05">
      <w:pPr>
        <w:spacing w:after="0" w:line="257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69C4" w:rsidRPr="00C07F48" w:rsidRDefault="00E76C05">
      <w:pPr>
        <w:spacing w:after="0" w:line="257" w:lineRule="auto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969C4" w:rsidRPr="00C07F48" w:rsidRDefault="00E76C05">
      <w:pPr>
        <w:spacing w:after="0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969C4" w:rsidRPr="00C07F48" w:rsidRDefault="008969C4">
      <w:pPr>
        <w:spacing w:after="0"/>
        <w:ind w:left="120"/>
        <w:jc w:val="both"/>
        <w:rPr>
          <w:lang w:val="ru-RU"/>
        </w:rPr>
      </w:pPr>
    </w:p>
    <w:p w:rsidR="008969C4" w:rsidRPr="00C07F48" w:rsidRDefault="00E76C05">
      <w:pPr>
        <w:spacing w:after="0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969C4" w:rsidRPr="00C07F48" w:rsidRDefault="008969C4">
      <w:pPr>
        <w:spacing w:after="0"/>
        <w:ind w:left="120"/>
        <w:jc w:val="both"/>
        <w:rPr>
          <w:lang w:val="ru-RU"/>
        </w:rPr>
      </w:pPr>
    </w:p>
    <w:p w:rsidR="008969C4" w:rsidRPr="00C07F48" w:rsidRDefault="00E76C05">
      <w:pPr>
        <w:spacing w:after="0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07F4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07F48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969C4" w:rsidRPr="00C07F48" w:rsidRDefault="008969C4">
      <w:pPr>
        <w:spacing w:after="0"/>
        <w:ind w:left="120"/>
        <w:jc w:val="both"/>
        <w:rPr>
          <w:lang w:val="ru-RU"/>
        </w:rPr>
      </w:pPr>
    </w:p>
    <w:p w:rsidR="008969C4" w:rsidRPr="00C07F48" w:rsidRDefault="00E76C05">
      <w:pPr>
        <w:spacing w:after="0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969C4" w:rsidRPr="00C07F48" w:rsidRDefault="008969C4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8969C4" w:rsidRPr="00C07F48" w:rsidRDefault="008969C4">
      <w:pPr>
        <w:spacing w:after="0"/>
        <w:ind w:left="120"/>
        <w:rPr>
          <w:lang w:val="ru-RU"/>
        </w:rPr>
      </w:pPr>
    </w:p>
    <w:p w:rsidR="008969C4" w:rsidRPr="00C07F48" w:rsidRDefault="00E76C05">
      <w:pPr>
        <w:spacing w:after="0"/>
        <w:ind w:left="120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969C4" w:rsidRPr="00C07F48" w:rsidRDefault="008969C4">
      <w:pPr>
        <w:spacing w:after="0"/>
        <w:ind w:left="120"/>
        <w:rPr>
          <w:lang w:val="ru-RU"/>
        </w:rPr>
      </w:pPr>
    </w:p>
    <w:p w:rsidR="008969C4" w:rsidRPr="00C07F48" w:rsidRDefault="00E76C05">
      <w:pPr>
        <w:spacing w:after="0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F4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C07F4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07F4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07F48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07F48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C07F48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8969C4" w:rsidRPr="00C07F48" w:rsidRDefault="008969C4">
      <w:pPr>
        <w:spacing w:after="0"/>
        <w:ind w:left="120"/>
        <w:jc w:val="both"/>
        <w:rPr>
          <w:lang w:val="ru-RU"/>
        </w:rPr>
      </w:pPr>
    </w:p>
    <w:p w:rsidR="008969C4" w:rsidRPr="00C07F48" w:rsidRDefault="00E76C05">
      <w:pPr>
        <w:spacing w:after="0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07F48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C07F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07F4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07F48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07F48">
        <w:rPr>
          <w:rFonts w:ascii="Times New Roman" w:hAnsi="Times New Roman"/>
          <w:color w:val="000000"/>
          <w:sz w:val="28"/>
          <w:lang w:val="ru-RU"/>
        </w:rPr>
        <w:t>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8969C4" w:rsidRPr="00C07F48" w:rsidRDefault="008969C4">
      <w:pPr>
        <w:spacing w:after="0"/>
        <w:ind w:left="120"/>
        <w:jc w:val="both"/>
        <w:rPr>
          <w:lang w:val="ru-RU"/>
        </w:rPr>
      </w:pPr>
    </w:p>
    <w:p w:rsidR="008969C4" w:rsidRPr="00C07F48" w:rsidRDefault="00E76C05">
      <w:pPr>
        <w:spacing w:after="0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F4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C07F4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969C4" w:rsidRPr="00C07F48" w:rsidRDefault="008969C4">
      <w:pPr>
        <w:spacing w:after="0"/>
        <w:ind w:left="120"/>
        <w:jc w:val="both"/>
        <w:rPr>
          <w:lang w:val="ru-RU"/>
        </w:rPr>
      </w:pPr>
    </w:p>
    <w:p w:rsidR="008969C4" w:rsidRPr="00C07F48" w:rsidRDefault="00E76C05">
      <w:pPr>
        <w:spacing w:after="0"/>
        <w:ind w:left="12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7F4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C07F4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07F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C07F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C07F48">
        <w:rPr>
          <w:rFonts w:ascii="Times New Roman" w:hAnsi="Times New Roman"/>
          <w:color w:val="000000"/>
          <w:sz w:val="28"/>
          <w:lang w:val="ru-RU"/>
        </w:rPr>
        <w:t>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969C4" w:rsidRPr="00C07F48" w:rsidRDefault="00E76C05">
      <w:pPr>
        <w:spacing w:after="0"/>
        <w:ind w:firstLine="600"/>
        <w:jc w:val="both"/>
        <w:rPr>
          <w:lang w:val="ru-RU"/>
        </w:rPr>
      </w:pPr>
      <w:r w:rsidRPr="00C07F4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969C4" w:rsidRDefault="00E76C0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8969C4" w:rsidRDefault="008969C4">
      <w:pPr>
        <w:sectPr w:rsidR="008969C4">
          <w:pgSz w:w="11906" w:h="16383"/>
          <w:pgMar w:top="1134" w:right="850" w:bottom="1134" w:left="1701" w:header="720" w:footer="720" w:gutter="0"/>
          <w:cols w:space="720"/>
        </w:sectPr>
      </w:pPr>
    </w:p>
    <w:p w:rsidR="008969C4" w:rsidRDefault="00E76C05">
      <w:pPr>
        <w:spacing w:after="0"/>
        <w:ind w:left="120"/>
      </w:pPr>
      <w:bookmarkStart w:id="9" w:name="block-2108817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969C4" w:rsidRDefault="00E76C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8969C4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69C4" w:rsidRDefault="008969C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9C4" w:rsidRDefault="008969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9C4" w:rsidRDefault="008969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9C4" w:rsidRDefault="008969C4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9C4" w:rsidRDefault="008969C4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9C4" w:rsidRDefault="008969C4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9C4" w:rsidRDefault="008969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9C4" w:rsidRDefault="008969C4"/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969C4" w:rsidRDefault="008969C4"/>
        </w:tc>
      </w:tr>
    </w:tbl>
    <w:p w:rsidR="008969C4" w:rsidRDefault="008969C4">
      <w:pPr>
        <w:sectPr w:rsidR="008969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210" w:rsidRDefault="00792210"/>
    <w:p w:rsidR="00792210" w:rsidRPr="00792210" w:rsidRDefault="00792210" w:rsidP="00792210"/>
    <w:p w:rsidR="00792210" w:rsidRDefault="00792210" w:rsidP="00792210"/>
    <w:p w:rsidR="008969C4" w:rsidRDefault="00792210" w:rsidP="00792210">
      <w:pPr>
        <w:tabs>
          <w:tab w:val="left" w:pos="4065"/>
        </w:tabs>
      </w:pPr>
      <w:r>
        <w:tab/>
      </w:r>
      <w:bookmarkStart w:id="10" w:name="block-21088179"/>
      <w:bookmarkEnd w:id="9"/>
      <w:r w:rsidR="00E76C05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969C4" w:rsidRDefault="00E76C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969C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69C4" w:rsidRDefault="008969C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9C4" w:rsidRDefault="008969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9C4" w:rsidRDefault="008969C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9C4" w:rsidRDefault="008969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9C4" w:rsidRDefault="008969C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9C4" w:rsidRDefault="008969C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9C4" w:rsidRDefault="008969C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9C4" w:rsidRDefault="008969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9C4" w:rsidRDefault="008969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9C4" w:rsidRDefault="008969C4"/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каштаны). </w:t>
            </w: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прямого стежка, ее варианты </w:t>
            </w: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969C4" w:rsidRPr="00341441" w:rsidRDefault="003414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  <w:bookmarkStart w:id="11" w:name="_GoBack"/>
            <w:bookmarkEnd w:id="11"/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969C4" w:rsidRDefault="008969C4">
            <w:pPr>
              <w:spacing w:after="0"/>
              <w:ind w:left="135"/>
            </w:pPr>
          </w:p>
        </w:tc>
      </w:tr>
      <w:tr w:rsidR="008969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9C4" w:rsidRPr="00C07F48" w:rsidRDefault="00E76C05">
            <w:pPr>
              <w:spacing w:after="0"/>
              <w:ind w:left="135"/>
              <w:rPr>
                <w:lang w:val="ru-RU"/>
              </w:rPr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 w:rsidRPr="00C07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969C4" w:rsidRDefault="00E76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9C4" w:rsidRDefault="008969C4"/>
        </w:tc>
      </w:tr>
    </w:tbl>
    <w:p w:rsidR="008969C4" w:rsidRDefault="008969C4">
      <w:pPr>
        <w:sectPr w:rsidR="008969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69C4" w:rsidRPr="00792210" w:rsidRDefault="00E76C05" w:rsidP="00792210">
      <w:pPr>
        <w:tabs>
          <w:tab w:val="left" w:pos="3990"/>
        </w:tabs>
        <w:rPr>
          <w:lang w:val="ru-RU"/>
        </w:rPr>
      </w:pPr>
      <w:bookmarkStart w:id="12" w:name="block-21088180"/>
      <w:bookmarkEnd w:id="10"/>
      <w:r w:rsidRPr="0079221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969C4" w:rsidRPr="00792210" w:rsidRDefault="00E76C05">
      <w:pPr>
        <w:spacing w:after="0" w:line="480" w:lineRule="auto"/>
        <w:ind w:left="120"/>
        <w:rPr>
          <w:lang w:val="ru-RU"/>
        </w:rPr>
      </w:pPr>
      <w:r w:rsidRPr="007922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54280" w:rsidRDefault="00E76C05" w:rsidP="00054280">
      <w:pPr>
        <w:spacing w:after="0" w:line="480" w:lineRule="auto"/>
        <w:ind w:left="120"/>
        <w:rPr>
          <w:lang w:val="ru-RU"/>
        </w:rPr>
      </w:pPr>
      <w:r w:rsidRPr="00792210">
        <w:rPr>
          <w:rFonts w:ascii="Times New Roman" w:hAnsi="Times New Roman"/>
          <w:color w:val="000000"/>
          <w:sz w:val="28"/>
          <w:lang w:val="ru-RU"/>
        </w:rPr>
        <w:t>​‌‌​</w:t>
      </w:r>
      <w:bookmarkStart w:id="13" w:name="fd2563da-70e6-4a8e-9eef-1431331cf80c"/>
      <w:r w:rsidR="00054280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="00054280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="00054280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</w:t>
      </w:r>
      <w:proofErr w:type="gramStart"/>
      <w:r w:rsidR="0005428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="00054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="00054280">
        <w:rPr>
          <w:rFonts w:ascii="Times New Roman" w:hAnsi="Times New Roman"/>
          <w:color w:val="000000"/>
          <w:sz w:val="28"/>
          <w:lang w:val="ru-RU"/>
        </w:rPr>
        <w:t>​</w:t>
      </w:r>
    </w:p>
    <w:p w:rsidR="008969C4" w:rsidRPr="00792210" w:rsidRDefault="008969C4">
      <w:pPr>
        <w:spacing w:after="0" w:line="480" w:lineRule="auto"/>
        <w:ind w:left="120"/>
        <w:rPr>
          <w:lang w:val="ru-RU"/>
        </w:rPr>
      </w:pPr>
    </w:p>
    <w:p w:rsidR="008969C4" w:rsidRPr="00792210" w:rsidRDefault="00E76C05">
      <w:pPr>
        <w:spacing w:after="0" w:line="480" w:lineRule="auto"/>
        <w:ind w:left="120"/>
        <w:rPr>
          <w:lang w:val="ru-RU"/>
        </w:rPr>
      </w:pPr>
      <w:r w:rsidRPr="0079221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969C4" w:rsidRPr="00792210" w:rsidRDefault="00E76C05">
      <w:pPr>
        <w:spacing w:after="0"/>
        <w:ind w:left="120"/>
        <w:rPr>
          <w:lang w:val="ru-RU"/>
        </w:rPr>
      </w:pPr>
      <w:r w:rsidRPr="00792210">
        <w:rPr>
          <w:rFonts w:ascii="Times New Roman" w:hAnsi="Times New Roman"/>
          <w:color w:val="000000"/>
          <w:sz w:val="28"/>
          <w:lang w:val="ru-RU"/>
        </w:rPr>
        <w:t>​</w:t>
      </w:r>
    </w:p>
    <w:p w:rsidR="008969C4" w:rsidRPr="00792210" w:rsidRDefault="00E76C05">
      <w:pPr>
        <w:spacing w:after="0" w:line="480" w:lineRule="auto"/>
        <w:ind w:left="120"/>
        <w:rPr>
          <w:lang w:val="ru-RU"/>
        </w:rPr>
      </w:pPr>
      <w:r w:rsidRPr="007922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54280" w:rsidRDefault="00E76C05" w:rsidP="00054280">
      <w:pPr>
        <w:spacing w:after="0" w:line="480" w:lineRule="auto"/>
        <w:ind w:left="120"/>
        <w:rPr>
          <w:lang w:val="ru-RU"/>
        </w:rPr>
      </w:pPr>
      <w:r w:rsidRPr="00792210">
        <w:rPr>
          <w:rFonts w:ascii="Times New Roman" w:hAnsi="Times New Roman"/>
          <w:color w:val="000000"/>
          <w:sz w:val="28"/>
          <w:lang w:val="ru-RU"/>
        </w:rPr>
        <w:t>​‌‌​</w:t>
      </w:r>
      <w:r w:rsidR="00054280">
        <w:rPr>
          <w:rFonts w:ascii="Times New Roman" w:hAnsi="Times New Roman"/>
          <w:color w:val="000000"/>
          <w:sz w:val="28"/>
          <w:lang w:val="ru-RU"/>
        </w:rPr>
        <w:t>‌</w:t>
      </w:r>
      <w:bookmarkStart w:id="14" w:name="0ffefc5c-f9fc-44a3-a446-5fc8622ad11a"/>
      <w:r w:rsidR="00054280">
        <w:rPr>
          <w:rFonts w:ascii="Times New Roman" w:hAnsi="Times New Roman"/>
          <w:color w:val="000000"/>
          <w:sz w:val="28"/>
          <w:lang w:val="ru-RU"/>
        </w:rPr>
        <w:t xml:space="preserve">Учебник: Технология. 4 класс. Н.И. </w:t>
      </w:r>
      <w:proofErr w:type="spellStart"/>
      <w:r w:rsidR="00054280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="0005428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="00054280">
        <w:rPr>
          <w:rFonts w:ascii="Times New Roman" w:hAnsi="Times New Roman"/>
          <w:color w:val="000000"/>
          <w:sz w:val="28"/>
          <w:lang w:val="ru-RU"/>
        </w:rPr>
        <w:t>Н.В.Богданова</w:t>
      </w:r>
      <w:proofErr w:type="spellEnd"/>
      <w:r w:rsidR="00054280">
        <w:rPr>
          <w:rFonts w:ascii="Times New Roman" w:hAnsi="Times New Roman"/>
          <w:color w:val="000000"/>
          <w:sz w:val="28"/>
          <w:lang w:val="ru-RU"/>
        </w:rPr>
        <w:t xml:space="preserve">, Добромыслова Н.В.; Рос. Акад. Наук, Рос. </w:t>
      </w:r>
      <w:proofErr w:type="spellStart"/>
      <w:r w:rsidR="00054280">
        <w:rPr>
          <w:rFonts w:ascii="Times New Roman" w:hAnsi="Times New Roman"/>
          <w:color w:val="000000"/>
          <w:sz w:val="28"/>
          <w:lang w:val="ru-RU"/>
        </w:rPr>
        <w:t>Акад</w:t>
      </w:r>
      <w:proofErr w:type="spellEnd"/>
      <w:r w:rsidR="00054280">
        <w:rPr>
          <w:rFonts w:ascii="Times New Roman" w:hAnsi="Times New Roman"/>
          <w:color w:val="000000"/>
          <w:sz w:val="28"/>
          <w:lang w:val="ru-RU"/>
        </w:rPr>
        <w:t xml:space="preserve"> образования, изд-во «Просвещение». –М.: Просвещение, </w:t>
      </w:r>
      <w:proofErr w:type="gramStart"/>
      <w:r w:rsidR="00054280">
        <w:rPr>
          <w:rFonts w:ascii="Times New Roman" w:hAnsi="Times New Roman"/>
          <w:color w:val="000000"/>
          <w:sz w:val="28"/>
          <w:lang w:val="ru-RU"/>
        </w:rPr>
        <w:t>2017.</w:t>
      </w:r>
      <w:bookmarkEnd w:id="14"/>
      <w:r w:rsidR="0005428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="00054280">
        <w:rPr>
          <w:rFonts w:ascii="Times New Roman" w:hAnsi="Times New Roman"/>
          <w:color w:val="000000"/>
          <w:sz w:val="28"/>
          <w:lang w:val="ru-RU"/>
        </w:rPr>
        <w:t>​</w:t>
      </w:r>
    </w:p>
    <w:p w:rsidR="008969C4" w:rsidRPr="00792210" w:rsidRDefault="008969C4">
      <w:pPr>
        <w:spacing w:after="0" w:line="480" w:lineRule="auto"/>
        <w:ind w:left="120"/>
        <w:rPr>
          <w:lang w:val="ru-RU"/>
        </w:rPr>
      </w:pPr>
    </w:p>
    <w:p w:rsidR="008969C4" w:rsidRPr="00792210" w:rsidRDefault="008969C4">
      <w:pPr>
        <w:spacing w:after="0"/>
        <w:ind w:left="120"/>
        <w:rPr>
          <w:lang w:val="ru-RU"/>
        </w:rPr>
      </w:pPr>
    </w:p>
    <w:p w:rsidR="008969C4" w:rsidRPr="00C07F48" w:rsidRDefault="00E76C05">
      <w:pPr>
        <w:spacing w:after="0" w:line="480" w:lineRule="auto"/>
        <w:ind w:left="120"/>
        <w:rPr>
          <w:lang w:val="ru-RU"/>
        </w:rPr>
      </w:pPr>
      <w:r w:rsidRPr="00C07F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54280" w:rsidRDefault="00E76C05" w:rsidP="000542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r w:rsidR="00054280">
        <w:rPr>
          <w:rFonts w:ascii="Times New Roman" w:hAnsi="Times New Roman"/>
          <w:color w:val="333333"/>
          <w:sz w:val="28"/>
        </w:rPr>
        <w:t>‌</w:t>
      </w:r>
      <w:proofErr w:type="spellStart"/>
      <w:r w:rsidR="00054280">
        <w:rPr>
          <w:rFonts w:ascii="Times New Roman" w:hAnsi="Times New Roman"/>
          <w:color w:val="000000"/>
          <w:sz w:val="28"/>
        </w:rPr>
        <w:t>Библиотека</w:t>
      </w:r>
      <w:proofErr w:type="spellEnd"/>
      <w:r w:rsidR="00054280">
        <w:rPr>
          <w:rFonts w:ascii="Times New Roman" w:hAnsi="Times New Roman"/>
          <w:color w:val="000000"/>
          <w:sz w:val="28"/>
        </w:rPr>
        <w:t xml:space="preserve"> ЦОК</w:t>
      </w:r>
      <w:r w:rsidR="00054280">
        <w:rPr>
          <w:rFonts w:ascii="Times New Roman" w:hAnsi="Times New Roman"/>
          <w:color w:val="333333"/>
          <w:sz w:val="28"/>
        </w:rPr>
        <w:t>‌</w:t>
      </w:r>
      <w:r w:rsidR="00054280">
        <w:rPr>
          <w:rFonts w:ascii="Times New Roman" w:hAnsi="Times New Roman"/>
          <w:color w:val="000000"/>
          <w:sz w:val="28"/>
        </w:rPr>
        <w:t>​</w:t>
      </w:r>
    </w:p>
    <w:bookmarkEnd w:id="12"/>
    <w:p w:rsidR="008969C4" w:rsidRDefault="008969C4">
      <w:pPr>
        <w:spacing w:after="0" w:line="480" w:lineRule="auto"/>
        <w:ind w:left="120"/>
      </w:pPr>
    </w:p>
    <w:sectPr w:rsidR="008969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B14B1"/>
    <w:multiLevelType w:val="multilevel"/>
    <w:tmpl w:val="F15280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969C4"/>
    <w:rsid w:val="00054280"/>
    <w:rsid w:val="00341441"/>
    <w:rsid w:val="00792210"/>
    <w:rsid w:val="008969C4"/>
    <w:rsid w:val="00A12CF7"/>
    <w:rsid w:val="00BC67D6"/>
    <w:rsid w:val="00C07F48"/>
    <w:rsid w:val="00E76C05"/>
    <w:rsid w:val="00FE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2C350"/>
  <w15:docId w15:val="{968BC26A-07A4-478A-A588-48101CF7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07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07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5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5027</Words>
  <Characters>28656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№-40</cp:lastModifiedBy>
  <cp:revision>15</cp:revision>
  <cp:lastPrinted>2023-09-18T04:25:00Z</cp:lastPrinted>
  <dcterms:created xsi:type="dcterms:W3CDTF">2023-09-15T08:03:00Z</dcterms:created>
  <dcterms:modified xsi:type="dcterms:W3CDTF">2023-09-21T06:58:00Z</dcterms:modified>
</cp:coreProperties>
</file>